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0C" w:rsidRPr="00436D0C" w:rsidRDefault="00495035" w:rsidP="00436D0C">
      <w:pPr>
        <w:pStyle w:val="2"/>
        <w:rPr>
          <w:rFonts w:ascii="Monotype Corsiva" w:hAnsi="Monotype Corsiva"/>
          <w:b/>
          <w:sz w:val="40"/>
          <w:szCs w:val="40"/>
        </w:rPr>
      </w:pPr>
      <w:r w:rsidRPr="00436D0C">
        <w:rPr>
          <w:rFonts w:ascii="Monotype Corsiva" w:hAnsi="Monotype Corsiv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0</wp:posOffset>
            </wp:positionV>
            <wp:extent cx="3000375" cy="30003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1" name="Рисунок 1" descr="Картинка 71 из 11212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71 из 11212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D0C">
        <w:rPr>
          <w:rFonts w:ascii="Monotype Corsiva" w:hAnsi="Monotype Corsiva"/>
          <w:b/>
          <w:color w:val="FF0000"/>
          <w:sz w:val="40"/>
          <w:szCs w:val="40"/>
        </w:rPr>
        <w:t>«Воспитание дружеских отношений в игре»</w:t>
      </w:r>
    </w:p>
    <w:p w:rsidR="00495035" w:rsidRPr="00436D0C" w:rsidRDefault="00436D0C" w:rsidP="00436D0C">
      <w:pPr>
        <w:pStyle w:val="a3"/>
        <w:ind w:firstLine="0"/>
        <w:jc w:val="both"/>
      </w:pPr>
      <w:r>
        <w:t xml:space="preserve">         </w:t>
      </w:r>
      <w:r w:rsidR="00495035" w:rsidRPr="00436D0C"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495035" w:rsidRPr="00436D0C" w:rsidRDefault="00436D0C" w:rsidP="00436D0C">
      <w:pPr>
        <w:pStyle w:val="a3"/>
        <w:jc w:val="both"/>
      </w:pPr>
      <w:r>
        <w:t xml:space="preserve">       </w:t>
      </w:r>
      <w:r w:rsidR="00495035" w:rsidRPr="00436D0C">
        <w:t xml:space="preserve">Такие игры не могут двигать вперёд физическое.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игрушек, сколько о тщательном </w:t>
      </w:r>
      <w:proofErr w:type="gramStart"/>
      <w:r w:rsidR="00495035" w:rsidRPr="00436D0C">
        <w:t>из отборе</w:t>
      </w:r>
      <w:proofErr w:type="gramEnd"/>
      <w:r w:rsidR="00495035" w:rsidRPr="00436D0C">
        <w:t>, чтобы они были доступными, яркими, способными побудить ребёнка к полезной игре.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495035" w:rsidRPr="00436D0C" w:rsidRDefault="00436D0C" w:rsidP="00436D0C">
      <w:pPr>
        <w:pStyle w:val="a3"/>
        <w:jc w:val="both"/>
      </w:pPr>
      <w:r>
        <w:t xml:space="preserve">       </w:t>
      </w:r>
      <w:r w:rsidR="00495035" w:rsidRPr="00436D0C">
        <w:t xml:space="preserve"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</w:t>
      </w:r>
      <w:r>
        <w:t>- дом, кроватку; лётчику</w:t>
      </w:r>
      <w:r w:rsidR="00495035" w:rsidRPr="00436D0C">
        <w:t>– самолёт и т.д.</w:t>
      </w:r>
      <w:r w:rsidR="00495035" w:rsidRPr="00436D0C">
        <w:br/>
        <w:t xml:space="preserve"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</w:t>
      </w:r>
      <w:r w:rsidR="00495035" w:rsidRPr="00436D0C">
        <w:lastRenderedPageBreak/>
        <w:t>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495035" w:rsidRPr="00436D0C" w:rsidRDefault="00436D0C" w:rsidP="00436D0C">
      <w:pPr>
        <w:pStyle w:val="a3"/>
        <w:jc w:val="both"/>
      </w:pPr>
      <w:r>
        <w:t xml:space="preserve">        </w:t>
      </w:r>
      <w:r w:rsidR="00495035" w:rsidRPr="00436D0C">
        <w:t xml:space="preserve"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</w:t>
      </w:r>
      <w:proofErr w:type="gramStart"/>
      <w:r w:rsidR="00495035" w:rsidRPr="00436D0C">
        <w:t>Например</w:t>
      </w:r>
      <w:proofErr w:type="gramEnd"/>
      <w:r w:rsidR="00495035" w:rsidRPr="00436D0C">
        <w:t>: на лошадке можно ездить верхом, возить грузы, поить её.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495035" w:rsidRPr="00436D0C" w:rsidRDefault="00495035" w:rsidP="00436D0C">
      <w:pPr>
        <w:pStyle w:val="a3"/>
        <w:jc w:val="both"/>
      </w:pPr>
      <w:r w:rsidRPr="00436D0C">
        <w:t xml:space="preserve"> </w:t>
      </w:r>
      <w:r w:rsidR="00436D0C">
        <w:t xml:space="preserve">     </w:t>
      </w:r>
      <w:r w:rsidRPr="00436D0C">
        <w:t>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495035" w:rsidRPr="00436D0C" w:rsidRDefault="00495035" w:rsidP="00436D0C">
      <w:pPr>
        <w:pStyle w:val="a3"/>
        <w:pBdr>
          <w:bottom w:val="single" w:sz="12" w:space="1" w:color="auto"/>
        </w:pBdr>
        <w:jc w:val="both"/>
      </w:pPr>
      <w:r w:rsidRPr="00436D0C">
        <w:t xml:space="preserve">В игре ребёнок испытывает сложные и высокие чувства коллективной </w:t>
      </w:r>
      <w:proofErr w:type="gramStart"/>
      <w:r w:rsidRPr="00436D0C">
        <w:t>ответст</w:t>
      </w:r>
      <w:r w:rsidR="00436D0C">
        <w:t xml:space="preserve">венности, </w:t>
      </w:r>
      <w:r w:rsidRPr="00436D0C">
        <w:t xml:space="preserve"> он</w:t>
      </w:r>
      <w:proofErr w:type="gramEnd"/>
      <w:r w:rsidRPr="00436D0C">
        <w:t xml:space="preserve"> приучается согласовывать свои действия с действиями других детей, подчинять свои стремления </w:t>
      </w:r>
      <w:bookmarkStart w:id="0" w:name="_GoBack"/>
      <w:r w:rsidRPr="00436D0C">
        <w:t>ходу игры, воле товарищей.</w:t>
      </w:r>
    </w:p>
    <w:bookmarkEnd w:id="0"/>
    <w:p w:rsidR="00495035" w:rsidRPr="00436D0C" w:rsidRDefault="00495035" w:rsidP="00436D0C">
      <w:pPr>
        <w:pStyle w:val="a3"/>
        <w:jc w:val="both"/>
      </w:pPr>
    </w:p>
    <w:p w:rsidR="00495035" w:rsidRPr="00436D0C" w:rsidRDefault="00495035" w:rsidP="00495035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:rsidR="00CC64EF" w:rsidRPr="00436D0C" w:rsidRDefault="00CC64EF">
      <w:pPr>
        <w:rPr>
          <w:rFonts w:ascii="Times New Roman" w:hAnsi="Times New Roman"/>
          <w:sz w:val="24"/>
          <w:szCs w:val="24"/>
        </w:rPr>
      </w:pPr>
    </w:p>
    <w:sectPr w:rsidR="00CC64EF" w:rsidRPr="00436D0C" w:rsidSect="00436D0C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5"/>
    <w:rsid w:val="00436D0C"/>
    <w:rsid w:val="00495035"/>
    <w:rsid w:val="00CC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E770-E68A-443D-A805-EA66CF30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95035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49503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3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5035"/>
    <w:rPr>
      <w:rFonts w:ascii="Times New Roman" w:eastAsia="Times New Roman" w:hAnsi="Times New Roman" w:cs="Times New Roman"/>
      <w:color w:val="004E8F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035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503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unhideWhenUsed/>
    <w:rsid w:val="00495035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detsad14.ru/images/library/green-earth-kids/kids_globe_shutterstock_10782946-converted-500x5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etsad14.ru/images/library/green-earth-kids/kids_globe_shutterstock_10782946-converted-500x5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ДС146</dc:creator>
  <cp:keywords/>
  <dc:description/>
  <cp:lastModifiedBy>ДС146</cp:lastModifiedBy>
  <cp:revision>2</cp:revision>
  <dcterms:created xsi:type="dcterms:W3CDTF">2015-12-09T10:23:00Z</dcterms:created>
  <dcterms:modified xsi:type="dcterms:W3CDTF">2016-04-19T06:52:00Z</dcterms:modified>
</cp:coreProperties>
</file>